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6B39B" w14:textId="77777777" w:rsidR="001F3603" w:rsidRPr="001F3603" w:rsidRDefault="001F3603" w:rsidP="001F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70C0"/>
          <w:sz w:val="32"/>
          <w:szCs w:val="32"/>
        </w:rPr>
      </w:pPr>
      <w:r w:rsidRPr="001F3603">
        <w:rPr>
          <w:b/>
          <w:color w:val="0070C0"/>
          <w:sz w:val="32"/>
          <w:szCs w:val="32"/>
        </w:rPr>
        <w:t>Chilly Mazarin</w:t>
      </w:r>
    </w:p>
    <w:p w14:paraId="6EB516F3" w14:textId="77777777" w:rsidR="001F3603" w:rsidRDefault="001F3603" w:rsidP="001F3603">
      <w:pPr>
        <w:pStyle w:val="Paragraphedeliste"/>
        <w:numPr>
          <w:ilvl w:val="0"/>
          <w:numId w:val="3"/>
        </w:numPr>
      </w:pPr>
      <w:r>
        <w:t xml:space="preserve">IBIS BUDGET LES CHAMPARTS </w:t>
      </w:r>
    </w:p>
    <w:p w14:paraId="343E59B8" w14:textId="77777777" w:rsidR="001F3603" w:rsidRDefault="001F3603" w:rsidP="001F3603">
      <w:pPr>
        <w:pStyle w:val="Paragraphedeliste"/>
        <w:numPr>
          <w:ilvl w:val="0"/>
          <w:numId w:val="3"/>
        </w:numPr>
      </w:pPr>
      <w:r>
        <w:t>KYRIAD DIRECT CHILLY MAZARIN</w:t>
      </w:r>
    </w:p>
    <w:p w14:paraId="5704C1FB" w14:textId="77777777" w:rsidR="001F3603" w:rsidRDefault="001F3603" w:rsidP="001F3603">
      <w:pPr>
        <w:pStyle w:val="Paragraphedeliste"/>
        <w:numPr>
          <w:ilvl w:val="0"/>
          <w:numId w:val="3"/>
        </w:numPr>
      </w:pPr>
      <w:r>
        <w:t>HOTEL F1 CHILLY MAZARIN LES CHAMPARTS</w:t>
      </w:r>
    </w:p>
    <w:p w14:paraId="6C92A7BA" w14:textId="77777777" w:rsidR="001F3603" w:rsidRPr="001F3603" w:rsidRDefault="001F3603" w:rsidP="001F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70C0"/>
          <w:sz w:val="32"/>
          <w:szCs w:val="32"/>
        </w:rPr>
      </w:pPr>
      <w:r w:rsidRPr="001F3603">
        <w:rPr>
          <w:b/>
          <w:color w:val="0070C0"/>
          <w:sz w:val="32"/>
          <w:szCs w:val="32"/>
        </w:rPr>
        <w:t>Morangis</w:t>
      </w:r>
    </w:p>
    <w:p w14:paraId="513979D7" w14:textId="77777777" w:rsidR="001F3603" w:rsidRDefault="001F3603" w:rsidP="001F3603">
      <w:pPr>
        <w:pStyle w:val="Paragraphedeliste"/>
        <w:numPr>
          <w:ilvl w:val="0"/>
          <w:numId w:val="1"/>
        </w:numPr>
      </w:pPr>
      <w:r>
        <w:t>CAMPANILE MORANGIS ORLY</w:t>
      </w:r>
    </w:p>
    <w:p w14:paraId="2503FCE8" w14:textId="77777777" w:rsidR="001F3603" w:rsidRDefault="001F3603" w:rsidP="001F3603">
      <w:pPr>
        <w:pStyle w:val="Paragraphedeliste"/>
        <w:numPr>
          <w:ilvl w:val="0"/>
          <w:numId w:val="1"/>
        </w:numPr>
      </w:pPr>
      <w:r>
        <w:t>Hôtel Acadie Morangis</w:t>
      </w:r>
    </w:p>
    <w:p w14:paraId="250A14EB" w14:textId="77777777" w:rsidR="001F3603" w:rsidRPr="001F3603" w:rsidRDefault="001F3603" w:rsidP="001F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70C0"/>
          <w:sz w:val="32"/>
          <w:szCs w:val="32"/>
        </w:rPr>
      </w:pPr>
      <w:r w:rsidRPr="001F3603">
        <w:rPr>
          <w:b/>
          <w:color w:val="0070C0"/>
          <w:sz w:val="32"/>
          <w:szCs w:val="32"/>
        </w:rPr>
        <w:t>Longjumeau</w:t>
      </w:r>
    </w:p>
    <w:p w14:paraId="0ED13D89" w14:textId="77777777" w:rsidR="001F3603" w:rsidRDefault="001F3603" w:rsidP="001F3603">
      <w:pPr>
        <w:pStyle w:val="Paragraphedeliste"/>
        <w:numPr>
          <w:ilvl w:val="0"/>
          <w:numId w:val="2"/>
        </w:numPr>
      </w:pPr>
      <w:r>
        <w:t>Chambres d'Hôtes - Nids Les Peupliers Paris</w:t>
      </w:r>
    </w:p>
    <w:p w14:paraId="0C327329" w14:textId="77777777" w:rsidR="001F3603" w:rsidRPr="001F3603" w:rsidRDefault="001F3603" w:rsidP="001F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70C0"/>
          <w:sz w:val="32"/>
          <w:szCs w:val="32"/>
        </w:rPr>
      </w:pPr>
      <w:r w:rsidRPr="001F3603">
        <w:rPr>
          <w:b/>
          <w:color w:val="0070C0"/>
          <w:sz w:val="32"/>
          <w:szCs w:val="32"/>
        </w:rPr>
        <w:t>Epinay sur Orge</w:t>
      </w:r>
    </w:p>
    <w:p w14:paraId="06789CD4" w14:textId="77777777" w:rsidR="001F3603" w:rsidRDefault="001F3603" w:rsidP="001F3603">
      <w:pPr>
        <w:pStyle w:val="Paragraphedeliste"/>
        <w:numPr>
          <w:ilvl w:val="0"/>
          <w:numId w:val="2"/>
        </w:numPr>
      </w:pPr>
      <w:r>
        <w:t>Première classe Epinay sur Orge Savigny sur Orge</w:t>
      </w:r>
    </w:p>
    <w:p w14:paraId="5C251594" w14:textId="77777777" w:rsidR="001F3603" w:rsidRPr="001F3603" w:rsidRDefault="001F3603" w:rsidP="001F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70C0"/>
          <w:sz w:val="32"/>
          <w:szCs w:val="32"/>
        </w:rPr>
      </w:pPr>
      <w:r w:rsidRPr="001F3603">
        <w:rPr>
          <w:b/>
          <w:color w:val="0070C0"/>
          <w:sz w:val="32"/>
          <w:szCs w:val="32"/>
        </w:rPr>
        <w:t xml:space="preserve">Massy </w:t>
      </w:r>
    </w:p>
    <w:p w14:paraId="15B9C12F" w14:textId="77777777" w:rsidR="001F3603" w:rsidRDefault="001F3603" w:rsidP="001F3603">
      <w:pPr>
        <w:pStyle w:val="Paragraphedeliste"/>
        <w:numPr>
          <w:ilvl w:val="0"/>
          <w:numId w:val="2"/>
        </w:numPr>
      </w:pPr>
      <w:r>
        <w:t>Ibis Massy</w:t>
      </w:r>
    </w:p>
    <w:p w14:paraId="1234E991" w14:textId="77777777" w:rsidR="001F3603" w:rsidRDefault="001F3603" w:rsidP="001F3603">
      <w:pPr>
        <w:pStyle w:val="Paragraphedeliste"/>
        <w:numPr>
          <w:ilvl w:val="0"/>
          <w:numId w:val="2"/>
        </w:numPr>
      </w:pPr>
      <w:r>
        <w:t>Ibis style Massy Opéra</w:t>
      </w:r>
    </w:p>
    <w:p w14:paraId="12F109B7" w14:textId="77777777" w:rsidR="001F3603" w:rsidRDefault="001F3603" w:rsidP="001F3603">
      <w:pPr>
        <w:pStyle w:val="Paragraphedeliste"/>
        <w:numPr>
          <w:ilvl w:val="0"/>
          <w:numId w:val="2"/>
        </w:numPr>
      </w:pPr>
      <w:r>
        <w:t>B&amp;B Hôtel Massy gare TGV</w:t>
      </w:r>
    </w:p>
    <w:p w14:paraId="440E6123" w14:textId="77777777" w:rsidR="001F3603" w:rsidRPr="001F3603" w:rsidRDefault="001F3603" w:rsidP="001F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70C0"/>
          <w:sz w:val="32"/>
          <w:szCs w:val="32"/>
        </w:rPr>
      </w:pPr>
      <w:r w:rsidRPr="001F3603">
        <w:rPr>
          <w:b/>
          <w:color w:val="0070C0"/>
          <w:sz w:val="32"/>
          <w:szCs w:val="32"/>
        </w:rPr>
        <w:t>Antony</w:t>
      </w:r>
    </w:p>
    <w:p w14:paraId="76B14345" w14:textId="77777777" w:rsidR="001F3603" w:rsidRDefault="001F3603" w:rsidP="001F3603">
      <w:pPr>
        <w:pStyle w:val="Paragraphedeliste"/>
        <w:numPr>
          <w:ilvl w:val="0"/>
          <w:numId w:val="4"/>
        </w:numPr>
      </w:pPr>
      <w:r>
        <w:t>Ibis style Antony Paris Sud</w:t>
      </w:r>
    </w:p>
    <w:p w14:paraId="096E99D1" w14:textId="77777777" w:rsidR="00037139" w:rsidRDefault="00037139" w:rsidP="001F3603"/>
    <w:p w14:paraId="730FA231" w14:textId="77777777" w:rsidR="001F3603" w:rsidRDefault="001F3603" w:rsidP="001F3603"/>
    <w:p w14:paraId="39CE25A4" w14:textId="77777777" w:rsidR="001F3603" w:rsidRDefault="001F3603" w:rsidP="001F3603"/>
    <w:p w14:paraId="3486D786" w14:textId="77777777" w:rsidR="001F3603" w:rsidRDefault="001F3603" w:rsidP="001F3603"/>
    <w:p w14:paraId="34070C71" w14:textId="77777777" w:rsidR="001F3603" w:rsidRDefault="001F3603" w:rsidP="001F3603"/>
    <w:p w14:paraId="0D751FF3" w14:textId="77777777" w:rsidR="001F3603" w:rsidRDefault="001F3603" w:rsidP="001F3603"/>
    <w:p w14:paraId="61575909" w14:textId="77777777" w:rsidR="001F3603" w:rsidRDefault="001F3603" w:rsidP="001F3603"/>
    <w:p w14:paraId="6EFF8B1A" w14:textId="77777777" w:rsidR="001F3603" w:rsidRPr="001F3603" w:rsidRDefault="001F3603" w:rsidP="001F3603"/>
    <w:sectPr w:rsidR="001F3603" w:rsidRPr="001F36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712D4" w14:textId="77777777" w:rsidR="006362D6" w:rsidRDefault="006362D6" w:rsidP="001F3603">
      <w:pPr>
        <w:spacing w:after="0" w:line="240" w:lineRule="auto"/>
      </w:pPr>
      <w:r>
        <w:separator/>
      </w:r>
    </w:p>
  </w:endnote>
  <w:endnote w:type="continuationSeparator" w:id="0">
    <w:p w14:paraId="532B368E" w14:textId="77777777" w:rsidR="006362D6" w:rsidRDefault="006362D6" w:rsidP="001F3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3F43D" w14:textId="77777777" w:rsidR="00A833D1" w:rsidRDefault="00A833D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547B" w14:textId="77777777" w:rsidR="00A833D1" w:rsidRDefault="00A833D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D7E54" w14:textId="77777777" w:rsidR="00A833D1" w:rsidRDefault="00A833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D0287" w14:textId="77777777" w:rsidR="006362D6" w:rsidRDefault="006362D6" w:rsidP="001F3603">
      <w:pPr>
        <w:spacing w:after="0" w:line="240" w:lineRule="auto"/>
      </w:pPr>
      <w:r>
        <w:separator/>
      </w:r>
    </w:p>
  </w:footnote>
  <w:footnote w:type="continuationSeparator" w:id="0">
    <w:p w14:paraId="3366C932" w14:textId="77777777" w:rsidR="006362D6" w:rsidRDefault="006362D6" w:rsidP="001F3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C3D07" w14:textId="77777777" w:rsidR="00A833D1" w:rsidRDefault="00A833D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F7AE3" w14:textId="77777777" w:rsidR="001F3603" w:rsidRDefault="001F3603" w:rsidP="001F3603">
    <w:pPr>
      <w:pStyle w:val="En-tte"/>
    </w:pPr>
    <w:r w:rsidRPr="001F3603">
      <w:rPr>
        <w:noProof/>
        <w:lang w:eastAsia="fr-FR"/>
      </w:rPr>
      <w:drawing>
        <wp:inline distT="0" distB="0" distL="0" distR="0" wp14:anchorId="16EB2F63" wp14:editId="57859F70">
          <wp:extent cx="1724025" cy="1724025"/>
          <wp:effectExtent l="0" t="0" r="9525" b="9525"/>
          <wp:docPr id="6" name="Image 6" descr="C:\Users\IYPO6770\Dropbox\Tennis de table Yann\LOGO Flocage du CLUB\Balle%20CTTC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YPO6770\Dropbox\Tennis de table Yann\LOGO Flocage du CLUB\Balle%20CTTC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F3603">
      <w:rPr>
        <w:noProof/>
        <w:lang w:eastAsia="fr-FR"/>
      </w:rPr>
      <w:drawing>
        <wp:inline distT="0" distB="0" distL="0" distR="0" wp14:anchorId="3C42678D" wp14:editId="5A8B5A39">
          <wp:extent cx="1743075" cy="1700842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80762" cy="1737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F3603">
      <w:rPr>
        <w:noProof/>
        <w:lang w:eastAsia="fr-FR"/>
      </w:rPr>
      <w:t xml:space="preserve"> </w:t>
    </w:r>
    <w:r>
      <w:rPr>
        <w:noProof/>
        <w:lang w:eastAsia="fr-FR"/>
      </w:rPr>
      <w:drawing>
        <wp:inline distT="0" distB="0" distL="0" distR="0" wp14:anchorId="2F1119EB" wp14:editId="3E1C24B6">
          <wp:extent cx="2162175" cy="1275683"/>
          <wp:effectExtent l="0" t="0" r="0" b="0"/>
          <wp:docPr id="2" name="Image 1" descr="Hotel Marrio Hoel (Ganzi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tel Marrio Hoel (Ganzi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819" cy="1309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A2284" w14:textId="77777777" w:rsidR="001F3603" w:rsidRDefault="001F360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D0397" w14:textId="77777777" w:rsidR="00A833D1" w:rsidRDefault="00A833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15B49"/>
    <w:multiLevelType w:val="hybridMultilevel"/>
    <w:tmpl w:val="9CE47F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E4301"/>
    <w:multiLevelType w:val="hybridMultilevel"/>
    <w:tmpl w:val="78D874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41CEB"/>
    <w:multiLevelType w:val="hybridMultilevel"/>
    <w:tmpl w:val="3A94B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F25C8"/>
    <w:multiLevelType w:val="hybridMultilevel"/>
    <w:tmpl w:val="0AFE1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447022">
    <w:abstractNumId w:val="0"/>
  </w:num>
  <w:num w:numId="2" w16cid:durableId="777145070">
    <w:abstractNumId w:val="3"/>
  </w:num>
  <w:num w:numId="3" w16cid:durableId="1496528000">
    <w:abstractNumId w:val="1"/>
  </w:num>
  <w:num w:numId="4" w16cid:durableId="1319920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603"/>
    <w:rsid w:val="00037139"/>
    <w:rsid w:val="00102067"/>
    <w:rsid w:val="001F3603"/>
    <w:rsid w:val="003D2AE8"/>
    <w:rsid w:val="006362D6"/>
    <w:rsid w:val="00A833D1"/>
    <w:rsid w:val="00B71721"/>
    <w:rsid w:val="00E3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E2575"/>
  <w15:chartTrackingRefBased/>
  <w15:docId w15:val="{68758C19-E35C-4E23-A984-117B6889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360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F3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3603"/>
  </w:style>
  <w:style w:type="paragraph" w:styleId="Pieddepage">
    <w:name w:val="footer"/>
    <w:basedOn w:val="Normal"/>
    <w:link w:val="PieddepageCar"/>
    <w:uiPriority w:val="99"/>
    <w:unhideWhenUsed/>
    <w:rsid w:val="001F3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3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Pôle Emploi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POCARD Yann (Direction Siège)</dc:creator>
  <cp:keywords/>
  <dc:description/>
  <cp:lastModifiedBy>mp informatique</cp:lastModifiedBy>
  <cp:revision>2</cp:revision>
  <dcterms:created xsi:type="dcterms:W3CDTF">2022-09-21T11:40:00Z</dcterms:created>
  <dcterms:modified xsi:type="dcterms:W3CDTF">2022-09-21T11:40:00Z</dcterms:modified>
</cp:coreProperties>
</file>